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77" w:rsidRPr="00D72F61" w:rsidRDefault="003A7677" w:rsidP="000C3EBD">
      <w:pPr>
        <w:spacing w:line="500" w:lineRule="exact"/>
        <w:rPr>
          <w:rFonts w:ascii="Times New Roman" w:eastAsia="楷体_GB2312" w:hAnsi="Times New Roman" w:cs="Times New Roman"/>
          <w:sz w:val="30"/>
          <w:szCs w:val="30"/>
        </w:rPr>
      </w:pPr>
      <w:bookmarkStart w:id="0" w:name="_GoBack"/>
      <w:bookmarkEnd w:id="0"/>
    </w:p>
    <w:p w:rsidR="000C3EBD" w:rsidRPr="00D72F61" w:rsidRDefault="000C3EBD" w:rsidP="000C3EBD">
      <w:pPr>
        <w:spacing w:line="50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D72F61">
        <w:rPr>
          <w:rFonts w:ascii="Times New Roman" w:eastAsia="黑体" w:hAnsi="Times New Roman" w:cs="Times New Roman"/>
          <w:sz w:val="30"/>
          <w:szCs w:val="30"/>
        </w:rPr>
        <w:t>关爱行动项目专员申报表</w:t>
      </w:r>
    </w:p>
    <w:p w:rsidR="000C3EBD" w:rsidRPr="00D72F61" w:rsidRDefault="000C3EBD" w:rsidP="000C3EBD">
      <w:pPr>
        <w:spacing w:line="50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461"/>
        <w:gridCol w:w="1261"/>
        <w:gridCol w:w="540"/>
        <w:gridCol w:w="740"/>
        <w:gridCol w:w="601"/>
        <w:gridCol w:w="1715"/>
      </w:tblGrid>
      <w:tr w:rsidR="000C3EBD" w:rsidRPr="00D72F61" w:rsidTr="0030501E">
        <w:trPr>
          <w:cantSplit/>
          <w:trHeight w:val="435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姓</w:t>
            </w: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 xml:space="preserve">  </w:t>
            </w: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性</w:t>
            </w: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 xml:space="preserve">  </w:t>
            </w: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民族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一寸</w:t>
            </w: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免冠</w:t>
            </w: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彩照</w:t>
            </w:r>
          </w:p>
        </w:tc>
      </w:tr>
      <w:tr w:rsidR="000C3EBD" w:rsidRPr="00D72F61" w:rsidTr="0030501E">
        <w:trPr>
          <w:cantSplit/>
          <w:trHeight w:val="46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政治面貌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46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工作单位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职</w:t>
            </w: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 xml:space="preserve">  </w:t>
            </w:r>
            <w:proofErr w:type="gramStart"/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务</w:t>
            </w:r>
            <w:proofErr w:type="gramEnd"/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421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通信地址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510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移动电话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proofErr w:type="gramStart"/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微博</w:t>
            </w:r>
            <w:proofErr w:type="gramEnd"/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480"/>
          <w:jc w:val="center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6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widowControl/>
              <w:spacing w:line="500" w:lineRule="exact"/>
              <w:jc w:val="left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E-MAIL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41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志愿者团队名称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31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结对学校名称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499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专业特长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504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表彰情况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254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ind w:left="113" w:right="113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志愿服务经历</w:t>
            </w:r>
          </w:p>
          <w:p w:rsidR="000C3EBD" w:rsidRPr="00D72F61" w:rsidRDefault="000C3EBD" w:rsidP="0030501E">
            <w:pPr>
              <w:spacing w:line="500" w:lineRule="exact"/>
              <w:ind w:left="113" w:right="113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及工作思路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</w:pP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</w:pP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</w:pPr>
          </w:p>
          <w:p w:rsidR="000C3EBD" w:rsidRPr="00D72F61" w:rsidRDefault="000C3EBD" w:rsidP="0030501E">
            <w:pPr>
              <w:spacing w:line="500" w:lineRule="exact"/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</w:pP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0C3EBD" w:rsidRPr="00D72F61" w:rsidTr="0030501E">
        <w:trPr>
          <w:cantSplit/>
          <w:trHeight w:val="172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C3EBD" w:rsidRPr="00D72F61" w:rsidRDefault="000C3EBD" w:rsidP="0030501E">
            <w:pPr>
              <w:spacing w:line="500" w:lineRule="exact"/>
              <w:ind w:left="113" w:right="113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pacing w:val="6"/>
                <w:sz w:val="24"/>
              </w:rPr>
              <w:t>县级团委意见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pacing w:val="6"/>
                <w:sz w:val="24"/>
                <w:szCs w:val="24"/>
              </w:rPr>
            </w:pPr>
          </w:p>
          <w:p w:rsidR="000C3EBD" w:rsidRPr="00D72F61" w:rsidRDefault="000C3EBD" w:rsidP="0030501E">
            <w:pPr>
              <w:spacing w:line="500" w:lineRule="exact"/>
              <w:jc w:val="center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D72F61">
              <w:rPr>
                <w:rFonts w:ascii="Times New Roman" w:eastAsia="楷体_GB2312" w:hAnsi="Times New Roman" w:cs="Times New Roman"/>
                <w:b/>
                <w:sz w:val="24"/>
              </w:rPr>
              <w:t>负责人签字：</w:t>
            </w:r>
            <w:r w:rsidRPr="00D72F61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  </w:t>
            </w:r>
            <w:r w:rsidRPr="00D72F61">
              <w:rPr>
                <w:rFonts w:ascii="Times New Roman" w:eastAsia="楷体_GB2312" w:hAnsi="Times New Roman" w:cs="Times New Roman"/>
                <w:b/>
                <w:sz w:val="24"/>
              </w:rPr>
              <w:t xml:space="preserve">（盖章）　　</w:t>
            </w:r>
            <w:r w:rsidRPr="00D72F61">
              <w:rPr>
                <w:rFonts w:ascii="Times New Roman" w:eastAsia="楷体_GB2312" w:hAnsi="Times New Roman" w:cs="Times New Roman"/>
                <w:b/>
                <w:sz w:val="24"/>
              </w:rPr>
              <w:t xml:space="preserve">  </w:t>
            </w:r>
            <w:r w:rsidRPr="00D72F61">
              <w:rPr>
                <w:rFonts w:ascii="Times New Roman" w:eastAsia="楷体_GB2312" w:hAnsi="Times New Roman" w:cs="Times New Roman"/>
                <w:b/>
                <w:sz w:val="24"/>
              </w:rPr>
              <w:t>年　　月　　日</w:t>
            </w:r>
          </w:p>
        </w:tc>
      </w:tr>
    </w:tbl>
    <w:p w:rsidR="000C3EBD" w:rsidRPr="00D72F61" w:rsidRDefault="000C3EBD" w:rsidP="000C3EBD">
      <w:pPr>
        <w:spacing w:line="500" w:lineRule="exact"/>
        <w:ind w:firstLineChars="250" w:firstLine="525"/>
        <w:rPr>
          <w:rFonts w:ascii="Times New Roman" w:eastAsia="宋体" w:hAnsi="Times New Roman" w:cs="Times New Roman"/>
          <w:szCs w:val="21"/>
        </w:rPr>
      </w:pPr>
      <w:r w:rsidRPr="00D72F61">
        <w:rPr>
          <w:rFonts w:ascii="Times New Roman" w:eastAsia="黑体" w:hAnsi="Times New Roman" w:cs="Times New Roman"/>
          <w:szCs w:val="21"/>
        </w:rPr>
        <w:t>备注：</w:t>
      </w:r>
      <w:r w:rsidRPr="00D72F61">
        <w:rPr>
          <w:rFonts w:ascii="Times New Roman" w:hAnsi="Times New Roman" w:cs="Times New Roman"/>
          <w:szCs w:val="21"/>
        </w:rPr>
        <w:t>此表</w:t>
      </w:r>
      <w:r w:rsidRPr="00D72F61">
        <w:rPr>
          <w:rFonts w:ascii="Times New Roman" w:hAnsi="Times New Roman" w:cs="Times New Roman"/>
          <w:szCs w:val="21"/>
        </w:rPr>
        <w:t>A4</w:t>
      </w:r>
      <w:r w:rsidRPr="00D72F61">
        <w:rPr>
          <w:rFonts w:ascii="Times New Roman" w:hAnsi="Times New Roman" w:cs="Times New Roman"/>
          <w:szCs w:val="21"/>
        </w:rPr>
        <w:t>纸打印，一式两份，县级团委留存一份，个人留存一份。</w:t>
      </w:r>
    </w:p>
    <w:p w:rsidR="000C3EBD" w:rsidRPr="00D72F61" w:rsidRDefault="000C3EBD" w:rsidP="000C3EBD">
      <w:pPr>
        <w:widowControl/>
        <w:spacing w:line="5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06488" w:rsidRDefault="000F55EC"/>
    <w:sectPr w:rsidR="00A06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EC" w:rsidRDefault="000F55EC" w:rsidP="000C3EBD">
      <w:r>
        <w:separator/>
      </w:r>
    </w:p>
  </w:endnote>
  <w:endnote w:type="continuationSeparator" w:id="0">
    <w:p w:rsidR="000F55EC" w:rsidRDefault="000F55EC" w:rsidP="000C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EC" w:rsidRDefault="000F55EC" w:rsidP="000C3EBD">
      <w:r>
        <w:separator/>
      </w:r>
    </w:p>
  </w:footnote>
  <w:footnote w:type="continuationSeparator" w:id="0">
    <w:p w:rsidR="000F55EC" w:rsidRDefault="000F55EC" w:rsidP="000C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A1"/>
    <w:rsid w:val="000C3EBD"/>
    <w:rsid w:val="000F55EC"/>
    <w:rsid w:val="003A7677"/>
    <w:rsid w:val="00A51C38"/>
    <w:rsid w:val="00CF61A1"/>
    <w:rsid w:val="00E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2013-12-24T08:05:00Z</dcterms:created>
  <dcterms:modified xsi:type="dcterms:W3CDTF">2013-12-24T08:05:00Z</dcterms:modified>
</cp:coreProperties>
</file>